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4E" w:rsidRDefault="00C67A9E" w:rsidP="00C67A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67A9E">
        <w:rPr>
          <w:b/>
          <w:sz w:val="26"/>
          <w:szCs w:val="26"/>
        </w:rPr>
        <w:t>О вознаграждении граждан за предоставление информации</w:t>
      </w:r>
    </w:p>
    <w:p w:rsidR="00C67A9E" w:rsidRPr="00C67A9E" w:rsidRDefault="00C67A9E" w:rsidP="00846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E80531" w:rsidRPr="00AC1637" w:rsidRDefault="00E80531" w:rsidP="00846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AC1637">
        <w:rPr>
          <w:sz w:val="26"/>
          <w:szCs w:val="26"/>
        </w:rPr>
        <w:t xml:space="preserve">С 7 ноября 2014 года в Республике Хакасия действует закон № 83-ЗРХ «О вознаграждении граждан за предоставление информации о нарушениях в области налогообложения при оплате труда». </w:t>
      </w:r>
      <w:r w:rsidR="0084664E" w:rsidRPr="00AC1637">
        <w:rPr>
          <w:color w:val="222222"/>
          <w:sz w:val="26"/>
          <w:szCs w:val="26"/>
        </w:rPr>
        <w:t>Д</w:t>
      </w:r>
      <w:r w:rsidRPr="00AC1637">
        <w:rPr>
          <w:color w:val="222222"/>
          <w:sz w:val="26"/>
          <w:szCs w:val="26"/>
        </w:rPr>
        <w:t>анный Закон принят в целях вознаграждения граждан, повышения ответственности работодателей и обеспечения законности в области налогообложения при оплате труда.</w:t>
      </w:r>
    </w:p>
    <w:p w:rsidR="00E80531" w:rsidRPr="00AC1637" w:rsidRDefault="00E80531" w:rsidP="00846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AC1637">
        <w:rPr>
          <w:color w:val="222222"/>
          <w:sz w:val="26"/>
          <w:szCs w:val="26"/>
        </w:rPr>
        <w:t>Согласно Закону граждане, предоставившие достоверную письменную информацию о фактах нарушения в области налогообложения при оплате труда, имеют право на получение денежного вознаграждения.</w:t>
      </w:r>
    </w:p>
    <w:p w:rsidR="00E80531" w:rsidRPr="00AC1637" w:rsidRDefault="00E80531" w:rsidP="00846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AC1637">
        <w:rPr>
          <w:color w:val="222222"/>
          <w:sz w:val="26"/>
          <w:szCs w:val="26"/>
        </w:rPr>
        <w:t>Сумма выплачиваемого гражданам денежного вознаграждения составляет 10 процентов от сумм налогов, поступивших в республиканский бюджет Республики Хакасия в связи с предоставлением данной информации.</w:t>
      </w:r>
    </w:p>
    <w:p w:rsidR="00E80531" w:rsidRPr="00E80531" w:rsidRDefault="00E80531" w:rsidP="00846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C1637">
        <w:rPr>
          <w:color w:val="222222"/>
          <w:sz w:val="26"/>
          <w:szCs w:val="26"/>
        </w:rPr>
        <w:t> </w:t>
      </w:r>
      <w:r w:rsidRPr="00E80531">
        <w:rPr>
          <w:color w:val="000000"/>
          <w:sz w:val="26"/>
          <w:szCs w:val="26"/>
        </w:rPr>
        <w:t xml:space="preserve">Информация о </w:t>
      </w:r>
      <w:bookmarkStart w:id="0" w:name="_GoBack"/>
      <w:bookmarkEnd w:id="0"/>
      <w:r w:rsidRPr="00E80531">
        <w:rPr>
          <w:color w:val="000000"/>
          <w:sz w:val="26"/>
          <w:szCs w:val="26"/>
        </w:rPr>
        <w:t xml:space="preserve">фактах нарушения предоставляется гражданами лично в Министерство труда и социального развития Республики Хакасия </w:t>
      </w:r>
      <w:r w:rsidR="0084664E" w:rsidRPr="00AC1637">
        <w:rPr>
          <w:color w:val="000000"/>
          <w:sz w:val="26"/>
          <w:szCs w:val="26"/>
        </w:rPr>
        <w:t xml:space="preserve">по адресу: г. Абакан, ул. Хакасская, д. 73А, </w:t>
      </w:r>
      <w:r w:rsidRPr="00E80531">
        <w:rPr>
          <w:color w:val="000000"/>
          <w:sz w:val="26"/>
          <w:szCs w:val="26"/>
        </w:rPr>
        <w:t>в письменном виде с указанием:</w:t>
      </w:r>
    </w:p>
    <w:p w:rsidR="00E80531" w:rsidRPr="00AC1637" w:rsidRDefault="00E80531" w:rsidP="008466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C16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фамилии, имени, отчества (при наличии), адреса места жительства, реквизитов документа, удостоверяющего личность, номера телефона;</w:t>
      </w:r>
      <w:proofErr w:type="gramEnd"/>
    </w:p>
    <w:p w:rsidR="00E80531" w:rsidRPr="00AC1637" w:rsidRDefault="00E80531" w:rsidP="008466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6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наименования юридического лица или фамилии, имени, отчества (при наличии) индивидуального предпринимателя, являющегося работодателем, и совершившего нарушение (нарушения), и адреса его места нахождения;</w:t>
      </w:r>
    </w:p>
    <w:p w:rsidR="00E80531" w:rsidRPr="00AC1637" w:rsidRDefault="00E80531" w:rsidP="008466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6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 об обстоятельствах совершенного нарушения.</w:t>
      </w:r>
    </w:p>
    <w:p w:rsidR="00E80531" w:rsidRPr="00E80531" w:rsidRDefault="00E80531" w:rsidP="00846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Выплата денежного вознаграждения за предоставление информации о фактах нарушения осуществляется при наличии в совокупности следующих условий:</w:t>
      </w:r>
    </w:p>
    <w:p w:rsidR="00E80531" w:rsidRPr="00AC1637" w:rsidRDefault="00E80531" w:rsidP="0084664E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6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факты совершения нарушения в области налогообложения при оплате труда признаны работодателем или установлены Управлением Федеральной налоговой службы по Республике Хакасия или судом;</w:t>
      </w:r>
    </w:p>
    <w:p w:rsidR="00E80531" w:rsidRPr="00AC1637" w:rsidRDefault="00E80531" w:rsidP="0084664E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6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признания (установления) фактов нарушения в области налогообложения при оплате труда произошло начисление (доначисление) и поступление соответствующих денежных сумм в республиканский бюджет Республики Хакасия.</w:t>
      </w:r>
    </w:p>
    <w:p w:rsidR="0084664E" w:rsidRPr="00AC1637" w:rsidRDefault="0084664E" w:rsidP="00846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AC1637">
        <w:rPr>
          <w:color w:val="222222"/>
          <w:sz w:val="26"/>
          <w:szCs w:val="26"/>
        </w:rPr>
        <w:t>Сведения о гражданине, предоставившем информацию о фактах нарушения, являются конфиденциальными и подлежат защите в соответствии с законодательством о персональных данных.</w:t>
      </w:r>
    </w:p>
    <w:p w:rsidR="0084664E" w:rsidRPr="00AC1637" w:rsidRDefault="0084664E" w:rsidP="00846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AC1637">
        <w:rPr>
          <w:color w:val="222222"/>
          <w:sz w:val="26"/>
          <w:szCs w:val="26"/>
        </w:rPr>
        <w:t>Информация о фактах нарушения, предоставленная гражданами, не подлежит разглашению и использованию в целях, не предусмотренных настоящим Законом.</w:t>
      </w:r>
    </w:p>
    <w:p w:rsidR="0084664E" w:rsidRPr="00AC1637" w:rsidRDefault="0084664E" w:rsidP="00846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</w:p>
    <w:p w:rsidR="0084664E" w:rsidRPr="00AC1637" w:rsidRDefault="0084664E" w:rsidP="00846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</w:p>
    <w:p w:rsidR="00AC1637" w:rsidRDefault="00AC1637" w:rsidP="00AC163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6"/>
          <w:szCs w:val="26"/>
        </w:rPr>
      </w:pPr>
    </w:p>
    <w:p w:rsidR="00AC1637" w:rsidRPr="00AC1637" w:rsidRDefault="0084664E" w:rsidP="00AC163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6"/>
          <w:szCs w:val="26"/>
        </w:rPr>
      </w:pPr>
      <w:r w:rsidRPr="00AC1637">
        <w:rPr>
          <w:color w:val="222222"/>
          <w:sz w:val="26"/>
          <w:szCs w:val="26"/>
        </w:rPr>
        <w:t xml:space="preserve">Н.А. </w:t>
      </w:r>
      <w:proofErr w:type="spellStart"/>
      <w:r w:rsidRPr="00AC1637">
        <w:rPr>
          <w:color w:val="222222"/>
          <w:sz w:val="26"/>
          <w:szCs w:val="26"/>
        </w:rPr>
        <w:t>Потылицына</w:t>
      </w:r>
      <w:proofErr w:type="spellEnd"/>
      <w:r w:rsidRPr="00AC1637">
        <w:rPr>
          <w:color w:val="222222"/>
          <w:sz w:val="26"/>
          <w:szCs w:val="26"/>
        </w:rPr>
        <w:t xml:space="preserve">, </w:t>
      </w:r>
    </w:p>
    <w:p w:rsidR="00AC1637" w:rsidRPr="00AC1637" w:rsidRDefault="0084664E" w:rsidP="00AC163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6"/>
          <w:szCs w:val="26"/>
        </w:rPr>
      </w:pPr>
      <w:r w:rsidRPr="00AC1637">
        <w:rPr>
          <w:color w:val="222222"/>
          <w:sz w:val="26"/>
          <w:szCs w:val="26"/>
        </w:rPr>
        <w:t xml:space="preserve">председатель </w:t>
      </w:r>
      <w:proofErr w:type="gramStart"/>
      <w:r w:rsidR="00AC1637" w:rsidRPr="00AC1637">
        <w:rPr>
          <w:color w:val="222222"/>
          <w:sz w:val="26"/>
          <w:szCs w:val="26"/>
        </w:rPr>
        <w:t>межведомственной</w:t>
      </w:r>
      <w:proofErr w:type="gramEnd"/>
      <w:r w:rsidR="00AC1637" w:rsidRPr="00AC1637">
        <w:rPr>
          <w:color w:val="222222"/>
          <w:sz w:val="26"/>
          <w:szCs w:val="26"/>
        </w:rPr>
        <w:t xml:space="preserve"> </w:t>
      </w:r>
    </w:p>
    <w:p w:rsidR="00AC1637" w:rsidRDefault="0084664E" w:rsidP="00AC163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6"/>
          <w:szCs w:val="26"/>
        </w:rPr>
      </w:pPr>
      <w:r w:rsidRPr="00AC1637">
        <w:rPr>
          <w:color w:val="222222"/>
          <w:sz w:val="26"/>
          <w:szCs w:val="26"/>
        </w:rPr>
        <w:t>комиссии</w:t>
      </w:r>
      <w:r w:rsidR="00AC1637" w:rsidRPr="00AC1637">
        <w:rPr>
          <w:color w:val="222222"/>
          <w:sz w:val="26"/>
          <w:szCs w:val="26"/>
        </w:rPr>
        <w:t xml:space="preserve"> по снижению неформальной </w:t>
      </w:r>
    </w:p>
    <w:p w:rsidR="00AC1637" w:rsidRDefault="00AC1637" w:rsidP="00AC163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6"/>
          <w:szCs w:val="26"/>
        </w:rPr>
      </w:pPr>
      <w:r w:rsidRPr="00AC1637">
        <w:rPr>
          <w:color w:val="222222"/>
          <w:sz w:val="26"/>
          <w:szCs w:val="26"/>
        </w:rPr>
        <w:t xml:space="preserve">занятости, легализации «серой» </w:t>
      </w:r>
    </w:p>
    <w:p w:rsidR="00AC1637" w:rsidRDefault="00AC1637" w:rsidP="00AC163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6"/>
          <w:szCs w:val="26"/>
        </w:rPr>
      </w:pPr>
      <w:r w:rsidRPr="00AC1637">
        <w:rPr>
          <w:color w:val="222222"/>
          <w:sz w:val="26"/>
          <w:szCs w:val="26"/>
        </w:rPr>
        <w:t xml:space="preserve">заработной платы и повышению </w:t>
      </w:r>
    </w:p>
    <w:p w:rsidR="00AC1637" w:rsidRDefault="00AC1637" w:rsidP="00AC163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6"/>
          <w:szCs w:val="26"/>
        </w:rPr>
      </w:pPr>
      <w:r w:rsidRPr="00AC1637">
        <w:rPr>
          <w:color w:val="222222"/>
          <w:sz w:val="26"/>
          <w:szCs w:val="26"/>
        </w:rPr>
        <w:t xml:space="preserve">собираемости страховых взносов </w:t>
      </w:r>
    </w:p>
    <w:p w:rsidR="0084664E" w:rsidRPr="00AC1637" w:rsidRDefault="00AC1637" w:rsidP="00AC163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6"/>
          <w:szCs w:val="26"/>
        </w:rPr>
      </w:pPr>
      <w:r w:rsidRPr="00AC1637">
        <w:rPr>
          <w:color w:val="222222"/>
          <w:sz w:val="26"/>
          <w:szCs w:val="26"/>
        </w:rPr>
        <w:t>во внебюджетные фонды</w:t>
      </w:r>
    </w:p>
    <w:p w:rsidR="0084664E" w:rsidRPr="00AC1637" w:rsidRDefault="0084664E">
      <w:pPr>
        <w:rPr>
          <w:rFonts w:ascii="Times New Roman" w:hAnsi="Times New Roman" w:cs="Times New Roman"/>
          <w:sz w:val="26"/>
          <w:szCs w:val="26"/>
        </w:rPr>
      </w:pPr>
    </w:p>
    <w:sectPr w:rsidR="0084664E" w:rsidRPr="00AC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E4B"/>
    <w:multiLevelType w:val="hybridMultilevel"/>
    <w:tmpl w:val="3A32F39E"/>
    <w:lvl w:ilvl="0" w:tplc="BD0CF9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49AE"/>
    <w:multiLevelType w:val="hybridMultilevel"/>
    <w:tmpl w:val="A2E82514"/>
    <w:lvl w:ilvl="0" w:tplc="BD0CF9A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394ED7"/>
    <w:multiLevelType w:val="hybridMultilevel"/>
    <w:tmpl w:val="AED0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17EC5"/>
    <w:multiLevelType w:val="hybridMultilevel"/>
    <w:tmpl w:val="5A1C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31"/>
    <w:rsid w:val="00001151"/>
    <w:rsid w:val="000031AA"/>
    <w:rsid w:val="0000465B"/>
    <w:rsid w:val="00007F14"/>
    <w:rsid w:val="0001544F"/>
    <w:rsid w:val="00022606"/>
    <w:rsid w:val="00045617"/>
    <w:rsid w:val="00045790"/>
    <w:rsid w:val="00047693"/>
    <w:rsid w:val="000502E9"/>
    <w:rsid w:val="000548D7"/>
    <w:rsid w:val="00057F09"/>
    <w:rsid w:val="000623FA"/>
    <w:rsid w:val="000778F3"/>
    <w:rsid w:val="000A0451"/>
    <w:rsid w:val="000A52F1"/>
    <w:rsid w:val="000B0897"/>
    <w:rsid w:val="000B3267"/>
    <w:rsid w:val="000C22F9"/>
    <w:rsid w:val="000E0732"/>
    <w:rsid w:val="000E5336"/>
    <w:rsid w:val="00102DC9"/>
    <w:rsid w:val="00115215"/>
    <w:rsid w:val="0013250C"/>
    <w:rsid w:val="00134CBF"/>
    <w:rsid w:val="00142DB2"/>
    <w:rsid w:val="0014648A"/>
    <w:rsid w:val="00147C59"/>
    <w:rsid w:val="001509A5"/>
    <w:rsid w:val="00155C73"/>
    <w:rsid w:val="00156F16"/>
    <w:rsid w:val="00157DCB"/>
    <w:rsid w:val="00163976"/>
    <w:rsid w:val="00164E2A"/>
    <w:rsid w:val="00166837"/>
    <w:rsid w:val="00181F9B"/>
    <w:rsid w:val="00187301"/>
    <w:rsid w:val="00193DF7"/>
    <w:rsid w:val="001A1DAB"/>
    <w:rsid w:val="001B221F"/>
    <w:rsid w:val="001B55EE"/>
    <w:rsid w:val="001C0E8E"/>
    <w:rsid w:val="001C182F"/>
    <w:rsid w:val="001C3837"/>
    <w:rsid w:val="001C3D6E"/>
    <w:rsid w:val="001E032A"/>
    <w:rsid w:val="001E6616"/>
    <w:rsid w:val="001F57E8"/>
    <w:rsid w:val="001F7D38"/>
    <w:rsid w:val="002031AB"/>
    <w:rsid w:val="00224344"/>
    <w:rsid w:val="00231050"/>
    <w:rsid w:val="00232503"/>
    <w:rsid w:val="00232D30"/>
    <w:rsid w:val="00262048"/>
    <w:rsid w:val="0026760F"/>
    <w:rsid w:val="00270197"/>
    <w:rsid w:val="00271F2F"/>
    <w:rsid w:val="00272A02"/>
    <w:rsid w:val="0027702D"/>
    <w:rsid w:val="00282F4F"/>
    <w:rsid w:val="00290726"/>
    <w:rsid w:val="00295057"/>
    <w:rsid w:val="00295E28"/>
    <w:rsid w:val="002A0623"/>
    <w:rsid w:val="002B0BFB"/>
    <w:rsid w:val="002B144A"/>
    <w:rsid w:val="002B7AEF"/>
    <w:rsid w:val="002D5B05"/>
    <w:rsid w:val="002D68F4"/>
    <w:rsid w:val="002D6D3E"/>
    <w:rsid w:val="002F0B89"/>
    <w:rsid w:val="002F2930"/>
    <w:rsid w:val="00307DFC"/>
    <w:rsid w:val="0031213E"/>
    <w:rsid w:val="00332F91"/>
    <w:rsid w:val="00333518"/>
    <w:rsid w:val="00343508"/>
    <w:rsid w:val="00354C84"/>
    <w:rsid w:val="003562A4"/>
    <w:rsid w:val="00361B42"/>
    <w:rsid w:val="003824D1"/>
    <w:rsid w:val="00386268"/>
    <w:rsid w:val="003A2710"/>
    <w:rsid w:val="003C398D"/>
    <w:rsid w:val="003C5528"/>
    <w:rsid w:val="003D71AF"/>
    <w:rsid w:val="003E5945"/>
    <w:rsid w:val="003E75A5"/>
    <w:rsid w:val="003F5C7B"/>
    <w:rsid w:val="004061CA"/>
    <w:rsid w:val="00406635"/>
    <w:rsid w:val="00413EC5"/>
    <w:rsid w:val="004217FE"/>
    <w:rsid w:val="00421FBE"/>
    <w:rsid w:val="0043080D"/>
    <w:rsid w:val="00433D40"/>
    <w:rsid w:val="0044563A"/>
    <w:rsid w:val="00455766"/>
    <w:rsid w:val="00462EAB"/>
    <w:rsid w:val="00475E1A"/>
    <w:rsid w:val="00491799"/>
    <w:rsid w:val="004A019A"/>
    <w:rsid w:val="004B0266"/>
    <w:rsid w:val="004C2DDA"/>
    <w:rsid w:val="004E1528"/>
    <w:rsid w:val="004E313E"/>
    <w:rsid w:val="004E3948"/>
    <w:rsid w:val="004F74CB"/>
    <w:rsid w:val="004F79C2"/>
    <w:rsid w:val="00500760"/>
    <w:rsid w:val="00531484"/>
    <w:rsid w:val="00533BAE"/>
    <w:rsid w:val="0054650E"/>
    <w:rsid w:val="00547C6A"/>
    <w:rsid w:val="00550ACE"/>
    <w:rsid w:val="005557C5"/>
    <w:rsid w:val="00581A0C"/>
    <w:rsid w:val="005C2C11"/>
    <w:rsid w:val="005F50BD"/>
    <w:rsid w:val="0060376F"/>
    <w:rsid w:val="0062357B"/>
    <w:rsid w:val="00630E26"/>
    <w:rsid w:val="00632A4A"/>
    <w:rsid w:val="00635453"/>
    <w:rsid w:val="00647B33"/>
    <w:rsid w:val="006504B2"/>
    <w:rsid w:val="0065688B"/>
    <w:rsid w:val="006707A7"/>
    <w:rsid w:val="00676CE4"/>
    <w:rsid w:val="006902CF"/>
    <w:rsid w:val="00696E64"/>
    <w:rsid w:val="006A0A10"/>
    <w:rsid w:val="006A0FF4"/>
    <w:rsid w:val="006B0E24"/>
    <w:rsid w:val="006B27B4"/>
    <w:rsid w:val="006B5CF1"/>
    <w:rsid w:val="006D6F93"/>
    <w:rsid w:val="006E3F64"/>
    <w:rsid w:val="0070254E"/>
    <w:rsid w:val="00753EDF"/>
    <w:rsid w:val="0075593E"/>
    <w:rsid w:val="0075718B"/>
    <w:rsid w:val="007625EE"/>
    <w:rsid w:val="00763D12"/>
    <w:rsid w:val="00764832"/>
    <w:rsid w:val="0076633E"/>
    <w:rsid w:val="007741A5"/>
    <w:rsid w:val="00780CA3"/>
    <w:rsid w:val="007976F9"/>
    <w:rsid w:val="007D1993"/>
    <w:rsid w:val="007D3390"/>
    <w:rsid w:val="007E1F14"/>
    <w:rsid w:val="007E3C75"/>
    <w:rsid w:val="007F1011"/>
    <w:rsid w:val="00805C3C"/>
    <w:rsid w:val="00807FD5"/>
    <w:rsid w:val="00816649"/>
    <w:rsid w:val="0082272D"/>
    <w:rsid w:val="0082565C"/>
    <w:rsid w:val="00827AC4"/>
    <w:rsid w:val="00830236"/>
    <w:rsid w:val="0083331F"/>
    <w:rsid w:val="00833876"/>
    <w:rsid w:val="00836D8A"/>
    <w:rsid w:val="0084390F"/>
    <w:rsid w:val="00844500"/>
    <w:rsid w:val="0084664E"/>
    <w:rsid w:val="0085114D"/>
    <w:rsid w:val="00853CD1"/>
    <w:rsid w:val="008565BD"/>
    <w:rsid w:val="00860139"/>
    <w:rsid w:val="00871546"/>
    <w:rsid w:val="0087577B"/>
    <w:rsid w:val="00880F81"/>
    <w:rsid w:val="00882CC2"/>
    <w:rsid w:val="00887492"/>
    <w:rsid w:val="00896EF7"/>
    <w:rsid w:val="008974B7"/>
    <w:rsid w:val="008B0549"/>
    <w:rsid w:val="008B06B3"/>
    <w:rsid w:val="008D0A60"/>
    <w:rsid w:val="008D1B62"/>
    <w:rsid w:val="008D6F7A"/>
    <w:rsid w:val="008E6C17"/>
    <w:rsid w:val="008F6BD1"/>
    <w:rsid w:val="00903F67"/>
    <w:rsid w:val="00904C33"/>
    <w:rsid w:val="00907919"/>
    <w:rsid w:val="00914E4B"/>
    <w:rsid w:val="009213E3"/>
    <w:rsid w:val="009244AC"/>
    <w:rsid w:val="00930276"/>
    <w:rsid w:val="0093059F"/>
    <w:rsid w:val="0093227E"/>
    <w:rsid w:val="009462EA"/>
    <w:rsid w:val="009632AA"/>
    <w:rsid w:val="00975EC0"/>
    <w:rsid w:val="009764B5"/>
    <w:rsid w:val="00980EA6"/>
    <w:rsid w:val="00983B18"/>
    <w:rsid w:val="00986F25"/>
    <w:rsid w:val="009B2FFF"/>
    <w:rsid w:val="009B62D8"/>
    <w:rsid w:val="009C6B7F"/>
    <w:rsid w:val="009E5946"/>
    <w:rsid w:val="009E7AF9"/>
    <w:rsid w:val="009F0BF5"/>
    <w:rsid w:val="009F60B6"/>
    <w:rsid w:val="00A15998"/>
    <w:rsid w:val="00A36739"/>
    <w:rsid w:val="00A37CDD"/>
    <w:rsid w:val="00A44243"/>
    <w:rsid w:val="00A50A9D"/>
    <w:rsid w:val="00A6431E"/>
    <w:rsid w:val="00A64FC3"/>
    <w:rsid w:val="00A76D6E"/>
    <w:rsid w:val="00A835D4"/>
    <w:rsid w:val="00A85F59"/>
    <w:rsid w:val="00A866B7"/>
    <w:rsid w:val="00A86EC7"/>
    <w:rsid w:val="00AA2EB7"/>
    <w:rsid w:val="00AA7653"/>
    <w:rsid w:val="00AA7C1E"/>
    <w:rsid w:val="00AC1637"/>
    <w:rsid w:val="00AD330F"/>
    <w:rsid w:val="00B00335"/>
    <w:rsid w:val="00B26B46"/>
    <w:rsid w:val="00B451D4"/>
    <w:rsid w:val="00B47153"/>
    <w:rsid w:val="00B55609"/>
    <w:rsid w:val="00B60725"/>
    <w:rsid w:val="00B64CE1"/>
    <w:rsid w:val="00B64E7D"/>
    <w:rsid w:val="00B651C7"/>
    <w:rsid w:val="00B803A8"/>
    <w:rsid w:val="00B83C86"/>
    <w:rsid w:val="00B95BE3"/>
    <w:rsid w:val="00B96F53"/>
    <w:rsid w:val="00B97AEE"/>
    <w:rsid w:val="00BB67F8"/>
    <w:rsid w:val="00BD3889"/>
    <w:rsid w:val="00BD5121"/>
    <w:rsid w:val="00BD6ACD"/>
    <w:rsid w:val="00BE5D57"/>
    <w:rsid w:val="00BF7DC1"/>
    <w:rsid w:val="00C139B9"/>
    <w:rsid w:val="00C2683E"/>
    <w:rsid w:val="00C26C09"/>
    <w:rsid w:val="00C27C54"/>
    <w:rsid w:val="00C67A9E"/>
    <w:rsid w:val="00C73BE8"/>
    <w:rsid w:val="00C73F21"/>
    <w:rsid w:val="00C76592"/>
    <w:rsid w:val="00C83887"/>
    <w:rsid w:val="00C904E8"/>
    <w:rsid w:val="00C9063A"/>
    <w:rsid w:val="00C97F36"/>
    <w:rsid w:val="00CC53AB"/>
    <w:rsid w:val="00CD5B60"/>
    <w:rsid w:val="00CE618A"/>
    <w:rsid w:val="00CF1407"/>
    <w:rsid w:val="00CF18A2"/>
    <w:rsid w:val="00CF3906"/>
    <w:rsid w:val="00D124A4"/>
    <w:rsid w:val="00D32F4B"/>
    <w:rsid w:val="00D438D8"/>
    <w:rsid w:val="00D509A5"/>
    <w:rsid w:val="00D712C6"/>
    <w:rsid w:val="00D73D6C"/>
    <w:rsid w:val="00D90F7F"/>
    <w:rsid w:val="00D9492F"/>
    <w:rsid w:val="00DA2D84"/>
    <w:rsid w:val="00DA5F9A"/>
    <w:rsid w:val="00DB0506"/>
    <w:rsid w:val="00DB35FE"/>
    <w:rsid w:val="00DE7990"/>
    <w:rsid w:val="00E055C6"/>
    <w:rsid w:val="00E1059C"/>
    <w:rsid w:val="00E16462"/>
    <w:rsid w:val="00E22542"/>
    <w:rsid w:val="00E27D1B"/>
    <w:rsid w:val="00E42F31"/>
    <w:rsid w:val="00E468EE"/>
    <w:rsid w:val="00E55F55"/>
    <w:rsid w:val="00E65422"/>
    <w:rsid w:val="00E80531"/>
    <w:rsid w:val="00E919BD"/>
    <w:rsid w:val="00EA273A"/>
    <w:rsid w:val="00EB25DB"/>
    <w:rsid w:val="00EB55EB"/>
    <w:rsid w:val="00ED57C7"/>
    <w:rsid w:val="00EE1F83"/>
    <w:rsid w:val="00EF3348"/>
    <w:rsid w:val="00EF55E5"/>
    <w:rsid w:val="00F05EB4"/>
    <w:rsid w:val="00F11AAF"/>
    <w:rsid w:val="00F142FF"/>
    <w:rsid w:val="00F21212"/>
    <w:rsid w:val="00F30D59"/>
    <w:rsid w:val="00F50852"/>
    <w:rsid w:val="00F54773"/>
    <w:rsid w:val="00F638C0"/>
    <w:rsid w:val="00F65014"/>
    <w:rsid w:val="00F8122B"/>
    <w:rsid w:val="00F92090"/>
    <w:rsid w:val="00FA0A56"/>
    <w:rsid w:val="00FA6B02"/>
    <w:rsid w:val="00FB713F"/>
    <w:rsid w:val="00FC0956"/>
    <w:rsid w:val="00FD4092"/>
    <w:rsid w:val="00FE0AB4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6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2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6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0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5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4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6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5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9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2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0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0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Е.А.</dc:creator>
  <cp:lastModifiedBy>Мальцева Е.А.</cp:lastModifiedBy>
  <cp:revision>1</cp:revision>
  <cp:lastPrinted>2018-06-21T08:03:00Z</cp:lastPrinted>
  <dcterms:created xsi:type="dcterms:W3CDTF">2018-06-21T07:10:00Z</dcterms:created>
  <dcterms:modified xsi:type="dcterms:W3CDTF">2018-06-21T08:14:00Z</dcterms:modified>
</cp:coreProperties>
</file>